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6" w:rsidRDefault="008F29A1" w:rsidP="00206F9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>Перечень городских</w:t>
      </w:r>
      <w:r w:rsidR="00206F90">
        <w:rPr>
          <w:rFonts w:ascii="Liberation Serif" w:hAnsi="Liberation Serif"/>
          <w:sz w:val="28"/>
          <w:szCs w:val="28"/>
        </w:rPr>
        <w:t xml:space="preserve"> лагерей с дневным пребыванием детей </w:t>
      </w:r>
      <w:r w:rsidR="00206F90"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F29A1" w:rsidRPr="00F30E7D" w:rsidRDefault="00153E76" w:rsidP="008F29A1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Железнод</w:t>
      </w:r>
      <w:r w:rsidR="00570C4A">
        <w:rPr>
          <w:rFonts w:ascii="Liberation Serif" w:hAnsi="Liberation Serif"/>
          <w:b/>
          <w:sz w:val="28"/>
          <w:szCs w:val="28"/>
        </w:rPr>
        <w:t>орожный</w:t>
      </w:r>
      <w:r w:rsidR="008F29A1" w:rsidRPr="00F30E7D">
        <w:rPr>
          <w:rFonts w:ascii="Liberation Serif" w:hAnsi="Liberation Serif"/>
          <w:b/>
          <w:sz w:val="28"/>
          <w:szCs w:val="28"/>
        </w:rPr>
        <w:t xml:space="preserve"> район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/>
      </w:tblPr>
      <w:tblGrid>
        <w:gridCol w:w="506"/>
        <w:gridCol w:w="2239"/>
        <w:gridCol w:w="1584"/>
        <w:gridCol w:w="1767"/>
        <w:gridCol w:w="1984"/>
        <w:gridCol w:w="2268"/>
        <w:gridCol w:w="2977"/>
        <w:gridCol w:w="1418"/>
        <w:gridCol w:w="1417"/>
      </w:tblGrid>
      <w:tr w:rsidR="00F04350" w:rsidTr="00CB5BD0">
        <w:tc>
          <w:tcPr>
            <w:tcW w:w="506" w:type="dxa"/>
            <w:shd w:val="clear" w:color="auto" w:fill="D9D9D9" w:themeFill="background1" w:themeFillShade="D9"/>
          </w:tcPr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9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лагеря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приема заявителей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Даты смен</w:t>
            </w:r>
          </w:p>
        </w:tc>
      </w:tr>
      <w:tr w:rsidR="00570C4A" w:rsidTr="00CB5BD0">
        <w:tc>
          <w:tcPr>
            <w:tcW w:w="506" w:type="dxa"/>
            <w:shd w:val="clear" w:color="auto" w:fill="auto"/>
          </w:tcPr>
          <w:p w:rsidR="00570C4A" w:rsidRPr="000B759B" w:rsidRDefault="00570C4A" w:rsidP="00570C4A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570C4A" w:rsidRPr="000B759B" w:rsidRDefault="00570C4A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«Киностудия XXI века»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с углубленным изучением отдельных предметов</w:t>
            </w:r>
          </w:p>
        </w:tc>
        <w:tc>
          <w:tcPr>
            <w:tcW w:w="1584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Агния Олеговна</w:t>
            </w:r>
          </w:p>
        </w:tc>
        <w:tc>
          <w:tcPr>
            <w:tcW w:w="1767" w:type="dxa"/>
            <w:shd w:val="clear" w:color="auto" w:fill="auto"/>
          </w:tcPr>
          <w:p w:rsidR="00570C4A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620141, </w:t>
            </w:r>
            <w:r w:rsidR="00570C4A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Пехотинцев, 15 </w:t>
            </w:r>
          </w:p>
        </w:tc>
        <w:tc>
          <w:tcPr>
            <w:tcW w:w="1984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323-63-21</w:t>
            </w:r>
          </w:p>
        </w:tc>
        <w:tc>
          <w:tcPr>
            <w:tcW w:w="2268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soch4@eduekb.ru</w:t>
            </w:r>
          </w:p>
        </w:tc>
        <w:tc>
          <w:tcPr>
            <w:tcW w:w="2977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школа4.екатеринбург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17:00 -19:00</w:t>
            </w:r>
          </w:p>
        </w:tc>
        <w:tc>
          <w:tcPr>
            <w:tcW w:w="141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 с дневным пребыванием детей «Чудеса большого города»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углубленным изу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 отдельных предметов № 50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Горохова Светлана Игоревна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620090, г. Екатеринбург, ул. Миномётчиков, 4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366-44-93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366-44-94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366-44-95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soch50@eduekb.ru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школа50.екатеринбург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16:00 – 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детей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№ 75 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Балкашина Полина Вячеславовна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620000, г. Екатеринбург, ул. 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8(343) 388-16-64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soch75@eduekb.ru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школа75.екатеринбург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15:00 – 17:00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570C4A" w:rsidTr="00CB5BD0">
        <w:tc>
          <w:tcPr>
            <w:tcW w:w="506" w:type="dxa"/>
            <w:shd w:val="clear" w:color="auto" w:fill="auto"/>
          </w:tcPr>
          <w:p w:rsidR="00570C4A" w:rsidRPr="000B759B" w:rsidRDefault="00570C4A" w:rsidP="00570C4A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570C4A" w:rsidRPr="000B759B" w:rsidRDefault="00570C4A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</w:t>
            </w:r>
            <w:proofErr w:type="gram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gram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тернии к звездам»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№ 83 </w:t>
            </w:r>
          </w:p>
        </w:tc>
        <w:tc>
          <w:tcPr>
            <w:tcW w:w="1584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Николаевна</w:t>
            </w:r>
          </w:p>
        </w:tc>
        <w:tc>
          <w:tcPr>
            <w:tcW w:w="1767" w:type="dxa"/>
            <w:shd w:val="clear" w:color="auto" w:fill="auto"/>
          </w:tcPr>
          <w:p w:rsidR="00570C4A" w:rsidRPr="000B759B" w:rsidRDefault="00570C4A" w:rsidP="00153E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620090, г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Екатеринбург, </w:t>
            </w:r>
            <w:proofErr w:type="spellStart"/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Седова, </w:t>
            </w:r>
            <w:r w:rsidR="00153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(в здании МАОУ гимназии № 174)</w:t>
            </w:r>
          </w:p>
        </w:tc>
        <w:tc>
          <w:tcPr>
            <w:tcW w:w="1984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366-41-25</w:t>
            </w:r>
          </w:p>
        </w:tc>
        <w:tc>
          <w:tcPr>
            <w:tcW w:w="2268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soch83@eduekb.ru</w:t>
            </w:r>
          </w:p>
        </w:tc>
        <w:tc>
          <w:tcPr>
            <w:tcW w:w="297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школа83.екатеринбург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</w:t>
            </w:r>
          </w:p>
        </w:tc>
        <w:tc>
          <w:tcPr>
            <w:tcW w:w="1418" w:type="dxa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</w:tc>
        <w:tc>
          <w:tcPr>
            <w:tcW w:w="141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12.07.2021 -01.08.2021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с дневным пребыва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детей на базе МАОУ Гимназии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104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Ольга Филипповна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620027, г. Екатеринбург, ул. Лермонтова, 11 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367-48-44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ekb_mou104@mail.ru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гимназия104.екатеринбург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Четверг,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герь дневного пребывания детей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«Звёзды континентов»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119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Мищенко Ирина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620141, г. Екатеринбург,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пер. Пугачевский, 5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8(343) 354-33-84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soch119@eduekb.ru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школа119.екатеринбург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0B759B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«Тридевятое царство»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углубленным изучением отдельных предметов № 122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Елена Викторовна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620000, г. Екатеринбург, ул. 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Ангарская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322-92-96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8(343)322-92-97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soch122@eduekb.ru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153E76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школа12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2.екатеринбург</w:t>
            </w:r>
            <w:proofErr w:type="gramStart"/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 с дневным пребыванием детей «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Ключик-семиключик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БОУ СОШ № 127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Можайко</w:t>
            </w:r>
            <w:proofErr w:type="spell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620050, г. Екатеринбург, ул. Акулова, 29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322-07-50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soch127@eduekb.ru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школа127.екатеринбург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17:00 -18:00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Экоград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Гамаюн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129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Куршакова</w:t>
            </w:r>
            <w:proofErr w:type="spell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153E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620000, г. Екатеринбург, ул. </w:t>
            </w:r>
            <w:proofErr w:type="spellStart"/>
            <w:r w:rsidR="00153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Кунарская</w:t>
            </w:r>
            <w:proofErr w:type="spellEnd"/>
            <w:r w:rsidR="00153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322-79-78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soch129@eduekb.ru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школа129.екатеринбург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 чар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одейства и Волшебства «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Хогвартс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МАОУ </w:t>
            </w:r>
            <w:proofErr w:type="gram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148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Голованова Елена Сергеевна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620000, г. Екатеринбург, ул. Бебеля, 150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323-91-37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soch148@eduekb.ru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405681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5" w:history="1">
              <w:r w:rsidR="00893A78" w:rsidRPr="000B759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школа148.екатеринбург</w:t>
              </w:r>
              <w:proofErr w:type="gramStart"/>
              <w:r w:rsidR="00893A78" w:rsidRPr="000B759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.р</w:t>
              </w:r>
              <w:proofErr w:type="gramEnd"/>
              <w:r w:rsidR="00893A78" w:rsidRPr="000B759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ф</w:t>
              </w:r>
            </w:hyperlink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«Город Детства»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149 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Инна Ивановна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620141, г. Екатеринбург, ул. Софьи Перовской, 111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366-08-61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soch149@eduekb.ru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школа149.екатеринбург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Четверг,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«Солнышко»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АОУ Гимназии № 155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Бадретдинова</w:t>
            </w:r>
            <w:proofErr w:type="spell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Джамиля</w:t>
            </w:r>
            <w:proofErr w:type="spell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620027, г. Екатеринбург, ул. Челюскинцев, 90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8(343) </w:t>
            </w:r>
            <w:r w:rsidR="0016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16139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-01-55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ekb-mou155@mail.ru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гимназия155.екатеринбург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14:00 – 17:00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«Лукоморье»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№ 170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углублённым изучением отдельных предметов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Голенищева Евгения Михайловна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620050, г. Ека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теринбург, 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Седова,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366-15-90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soch170@eduekb.ru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школа170.екатеринбург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«Олимп»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АОУ СОШ № 183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Лапшанова</w:t>
            </w:r>
            <w:proofErr w:type="spell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Альбертовна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620141, г. Екатеринбург ул. Пехотинцев, 4 «А»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323-80-62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soch183@eduekb.ru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школа183.ектеринбург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14:00 – 17:00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«Царство природы»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221</w:t>
            </w:r>
          </w:p>
        </w:tc>
        <w:tc>
          <w:tcPr>
            <w:tcW w:w="1584" w:type="dxa"/>
          </w:tcPr>
          <w:p w:rsidR="00893A78" w:rsidRPr="000B759B" w:rsidRDefault="00153E76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Зиновьева Елена Петровна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620908, г. Екатеринбург,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Шувакиш</w:t>
            </w:r>
            <w:proofErr w:type="spell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376-12-12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soch221@eduekb.ru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школа221.екатеринбург</w:t>
            </w:r>
            <w:proofErr w:type="gramStart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</w:tbl>
    <w:p w:rsidR="00CB5BD0" w:rsidRDefault="00CB5BD0" w:rsidP="00FA4121">
      <w:pPr>
        <w:contextualSpacing/>
        <w:rPr>
          <w:rFonts w:ascii="Liberation Serif" w:hAnsi="Liberation Serif"/>
          <w:sz w:val="28"/>
          <w:szCs w:val="28"/>
        </w:rPr>
      </w:pPr>
    </w:p>
    <w:p w:rsidR="00FA4121" w:rsidRPr="008F29A1" w:rsidRDefault="00CB5BD0" w:rsidP="00CB5BD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CB5BD0">
        <w:rPr>
          <w:rFonts w:ascii="Liberation Serif" w:hAnsi="Liberation Serif"/>
          <w:sz w:val="28"/>
          <w:szCs w:val="28"/>
        </w:rPr>
        <w:t>По вопросам организации отдыха и оздоровления в</w:t>
      </w:r>
      <w:r>
        <w:rPr>
          <w:rFonts w:ascii="Liberation Serif" w:hAnsi="Liberation Serif"/>
          <w:sz w:val="28"/>
          <w:szCs w:val="28"/>
        </w:rPr>
        <w:t xml:space="preserve"> городских лагерях с дневным пребыванием детей </w:t>
      </w:r>
      <w:r w:rsidRPr="00CB5BD0">
        <w:rPr>
          <w:rFonts w:ascii="Liberation Serif" w:hAnsi="Liberation Serif"/>
          <w:sz w:val="28"/>
          <w:szCs w:val="28"/>
        </w:rPr>
        <w:t>на базе образовательных организаций</w:t>
      </w:r>
      <w:r w:rsidR="00C37498">
        <w:rPr>
          <w:rFonts w:ascii="Liberation Serif" w:hAnsi="Liberation Serif"/>
          <w:sz w:val="28"/>
          <w:szCs w:val="28"/>
        </w:rPr>
        <w:t xml:space="preserve"> </w:t>
      </w:r>
      <w:r w:rsidR="00893A78">
        <w:rPr>
          <w:rFonts w:ascii="Liberation Serif" w:hAnsi="Liberation Serif"/>
          <w:sz w:val="28"/>
          <w:szCs w:val="28"/>
        </w:rPr>
        <w:t xml:space="preserve">вы можете обратиться </w:t>
      </w:r>
      <w:r w:rsidR="00893A78">
        <w:rPr>
          <w:rFonts w:ascii="Liberation Serif" w:hAnsi="Liberation Serif"/>
          <w:sz w:val="28"/>
          <w:szCs w:val="28"/>
        </w:rPr>
        <w:br/>
        <w:t>к ведущему</w:t>
      </w:r>
      <w:r>
        <w:rPr>
          <w:rFonts w:ascii="Liberation Serif" w:hAnsi="Liberation Serif"/>
          <w:sz w:val="28"/>
          <w:szCs w:val="28"/>
        </w:rPr>
        <w:t xml:space="preserve"> специалисту Управ</w:t>
      </w:r>
      <w:r w:rsidR="00893A78">
        <w:rPr>
          <w:rFonts w:ascii="Liberation Serif" w:hAnsi="Liberation Serif"/>
          <w:sz w:val="28"/>
          <w:szCs w:val="28"/>
        </w:rPr>
        <w:t xml:space="preserve">ления образования Железнодорожного </w:t>
      </w:r>
      <w:r>
        <w:rPr>
          <w:rFonts w:ascii="Liberation Serif" w:hAnsi="Liberation Serif"/>
          <w:sz w:val="28"/>
          <w:szCs w:val="28"/>
        </w:rPr>
        <w:t xml:space="preserve"> района </w:t>
      </w:r>
      <w:r>
        <w:rPr>
          <w:rFonts w:ascii="Liberation Serif" w:hAnsi="Liberation Serif"/>
          <w:sz w:val="28"/>
          <w:szCs w:val="28"/>
        </w:rPr>
        <w:br/>
      </w:r>
      <w:proofErr w:type="spellStart"/>
      <w:r w:rsidR="00893A78">
        <w:rPr>
          <w:rFonts w:ascii="Liberation Serif" w:hAnsi="Liberation Serif"/>
          <w:b/>
          <w:sz w:val="28"/>
          <w:szCs w:val="28"/>
        </w:rPr>
        <w:t>Лямпасовой</w:t>
      </w:r>
      <w:proofErr w:type="spellEnd"/>
      <w:r w:rsidR="00893A78">
        <w:rPr>
          <w:rFonts w:ascii="Liberation Serif" w:hAnsi="Liberation Serif"/>
          <w:b/>
          <w:sz w:val="28"/>
          <w:szCs w:val="28"/>
        </w:rPr>
        <w:t xml:space="preserve"> Татьяне Юрьевне</w:t>
      </w:r>
      <w:r w:rsidR="00893A78">
        <w:rPr>
          <w:rFonts w:ascii="Liberation Serif" w:hAnsi="Liberation Serif"/>
          <w:sz w:val="28"/>
          <w:szCs w:val="28"/>
        </w:rPr>
        <w:t>, 8(343)370-51-57</w:t>
      </w:r>
    </w:p>
    <w:sectPr w:rsidR="00FA4121" w:rsidRPr="008F29A1" w:rsidSect="008F2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6D1"/>
    <w:multiLevelType w:val="hybridMultilevel"/>
    <w:tmpl w:val="685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52FEB"/>
    <w:multiLevelType w:val="hybridMultilevel"/>
    <w:tmpl w:val="1B6A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E1C"/>
    <w:rsid w:val="000B759B"/>
    <w:rsid w:val="00153E76"/>
    <w:rsid w:val="0016139F"/>
    <w:rsid w:val="00206F90"/>
    <w:rsid w:val="00405681"/>
    <w:rsid w:val="004A2DD5"/>
    <w:rsid w:val="00570C4A"/>
    <w:rsid w:val="005A7E1C"/>
    <w:rsid w:val="00697A13"/>
    <w:rsid w:val="0075331C"/>
    <w:rsid w:val="00775506"/>
    <w:rsid w:val="0078716E"/>
    <w:rsid w:val="00893A78"/>
    <w:rsid w:val="008F29A1"/>
    <w:rsid w:val="00A47E0C"/>
    <w:rsid w:val="00B57C23"/>
    <w:rsid w:val="00C21DD3"/>
    <w:rsid w:val="00C37498"/>
    <w:rsid w:val="00CB5BD0"/>
    <w:rsid w:val="00EE7926"/>
    <w:rsid w:val="00F04350"/>
    <w:rsid w:val="00F30E7D"/>
    <w:rsid w:val="00FA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9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6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bYd</cp:lastModifiedBy>
  <cp:revision>5</cp:revision>
  <dcterms:created xsi:type="dcterms:W3CDTF">2021-04-12T09:35:00Z</dcterms:created>
  <dcterms:modified xsi:type="dcterms:W3CDTF">2021-04-12T15:04:00Z</dcterms:modified>
</cp:coreProperties>
</file>